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38125B" w:rsidRPr="00745639" w:rsidTr="00937E08">
        <w:trPr>
          <w:trHeight w:val="900"/>
        </w:trPr>
        <w:tc>
          <w:tcPr>
            <w:tcW w:w="4140" w:type="dxa"/>
          </w:tcPr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A293D2" wp14:editId="490D9A1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-159721</wp:posOffset>
                  </wp:positionV>
                  <wp:extent cx="763227" cy="892885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27" cy="8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25B" w:rsidRPr="00745639" w:rsidRDefault="0038125B" w:rsidP="00937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25B" w:rsidRPr="00745639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25B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8125B" w:rsidRPr="00745639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38125B" w:rsidRPr="00745639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8125B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25B" w:rsidRPr="00745639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ПРОГРЕС</w:t>
      </w: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38125B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25B" w:rsidRPr="00A826A8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82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82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8125B" w:rsidRPr="00A826A8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125B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20.12.2021 №76</w:t>
      </w:r>
    </w:p>
    <w:p w:rsidR="0038125B" w:rsidRPr="00A826A8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38125B" w:rsidRPr="00A826A8" w:rsidRDefault="0038125B" w:rsidP="00381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5B" w:rsidRDefault="0038125B" w:rsidP="003812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</w:t>
      </w: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индикаторов риска нарушения</w:t>
      </w: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в сфер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благоустройства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8125B" w:rsidRPr="008E22D0" w:rsidRDefault="0038125B" w:rsidP="00381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</w:t>
      </w:r>
    </w:p>
    <w:p w:rsidR="0038125B" w:rsidRPr="008E22D0" w:rsidRDefault="0038125B" w:rsidP="0038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E22D0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22D0">
        <w:rPr>
          <w:rFonts w:ascii="Times New Roman" w:eastAsia="Calibri" w:hAnsi="Times New Roman" w:cs="Times New Roman"/>
          <w:sz w:val="28"/>
          <w:szCs w:val="28"/>
        </w:rPr>
        <w:t xml:space="preserve"> с Федеральными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22D0">
        <w:rPr>
          <w:rFonts w:ascii="Times New Roman" w:eastAsia="Calibri" w:hAnsi="Times New Roman" w:cs="Times New Roman"/>
          <w:sz w:val="28"/>
          <w:szCs w:val="28"/>
        </w:rPr>
        <w:t xml:space="preserve"> законами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22D0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22D0">
        <w:rPr>
          <w:rFonts w:ascii="Times New Roman" w:eastAsia="Calibri" w:hAnsi="Times New Roman" w:cs="Times New Roman"/>
          <w:sz w:val="28"/>
          <w:szCs w:val="28"/>
        </w:rPr>
        <w:t xml:space="preserve"> 31 июля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E22D0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31 июля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Pr="008E22D0">
        <w:rPr>
          <w:rFonts w:ascii="Times New Roman" w:eastAsia="Calibri" w:hAnsi="Times New Roman" w:cs="Times New Roman"/>
          <w:sz w:val="28"/>
          <w:szCs w:val="28"/>
        </w:rPr>
        <w:t>№ 247-ФЗ «Об обязательных требованиях в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Уставом</w:t>
      </w:r>
      <w:r w:rsidRPr="008E2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E22D0">
        <w:rPr>
          <w:rFonts w:ascii="Times New Roman" w:eastAsia="Calibri" w:hAnsi="Times New Roman" w:cs="Times New Roman"/>
          <w:color w:val="000000"/>
          <w:sz w:val="28"/>
          <w:szCs w:val="28"/>
        </w:rPr>
        <w:t>, 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8E2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благоустройства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8125B" w:rsidRPr="00950D7E" w:rsidRDefault="0038125B" w:rsidP="00381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38125B" w:rsidRPr="00950D7E" w:rsidRDefault="0038125B" w:rsidP="0038125B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E22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сельского поселения согласно Приложению </w:t>
      </w:r>
      <w:r w:rsidRPr="008E22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к настоящему решению.</w:t>
      </w:r>
    </w:p>
    <w:p w:rsidR="0038125B" w:rsidRPr="008E22D0" w:rsidRDefault="0038125B" w:rsidP="0038125B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E2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22D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публик</w:t>
      </w:r>
      <w:r w:rsidRPr="008E22D0">
        <w:rPr>
          <w:rFonts w:ascii="Times New Roman" w:eastAsia="Calibri" w:hAnsi="Times New Roman" w:cs="Times New Roman"/>
          <w:sz w:val="28"/>
          <w:szCs w:val="28"/>
        </w:rPr>
        <w:t xml:space="preserve">овать 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бюллетене «Официальный вестник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Прогресского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Прогресского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8125B" w:rsidRPr="008E22D0" w:rsidRDefault="0038125B" w:rsidP="0038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Настоящее  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ш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ение</w:t>
      </w:r>
      <w:proofErr w:type="spellEnd"/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01.01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.2022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38125B" w:rsidRPr="008E22D0" w:rsidRDefault="0038125B" w:rsidP="0038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8125B" w:rsidRPr="008E22D0" w:rsidRDefault="0038125B" w:rsidP="0038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8125B" w:rsidRPr="00950D7E" w:rsidRDefault="0038125B" w:rsidP="0038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</w:t>
      </w:r>
    </w:p>
    <w:p w:rsidR="0038125B" w:rsidRPr="00950D7E" w:rsidRDefault="0038125B" w:rsidP="0038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5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Совета депутатов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                                             Т.В. Ефимова</w:t>
      </w:r>
    </w:p>
    <w:p w:rsidR="0038125B" w:rsidRPr="008E22D0" w:rsidRDefault="0038125B" w:rsidP="0038125B">
      <w:pPr>
        <w:spacing w:after="0" w:line="240" w:lineRule="exact"/>
        <w:ind w:firstLine="538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0D7E">
        <w:rPr>
          <w:rFonts w:ascii="Times New Roman" w:eastAsia="Calibri" w:hAnsi="Times New Roman" w:cs="Times New Roman"/>
          <w:b/>
          <w:color w:val="000000"/>
          <w:sz w:val="24"/>
          <w:szCs w:val="28"/>
        </w:rPr>
        <w:br w:type="page"/>
      </w:r>
      <w:bookmarkStart w:id="0" w:name="P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8125B" w:rsidRPr="008E22D0" w:rsidRDefault="0038125B" w:rsidP="0038125B">
      <w:pPr>
        <w:widowControl w:val="0"/>
        <w:autoSpaceDE w:val="0"/>
        <w:autoSpaceDN w:val="0"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8125B" w:rsidRPr="008E22D0" w:rsidRDefault="0038125B" w:rsidP="0038125B">
      <w:pPr>
        <w:widowControl w:val="0"/>
        <w:autoSpaceDE w:val="0"/>
        <w:autoSpaceDN w:val="0"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20.12.2021   № 76</w:t>
      </w:r>
    </w:p>
    <w:p w:rsidR="0038125B" w:rsidRPr="008E22D0" w:rsidRDefault="0038125B" w:rsidP="0038125B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25B" w:rsidRPr="008E22D0" w:rsidRDefault="0038125B" w:rsidP="0038125B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25B" w:rsidRPr="008E22D0" w:rsidRDefault="0038125B" w:rsidP="0038125B">
      <w:pPr>
        <w:spacing w:after="0" w:line="302" w:lineRule="atLeast"/>
        <w:ind w:left="-249" w:firstLine="24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8E22D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ПЕРЕЧЕНЬ</w:t>
      </w:r>
    </w:p>
    <w:p w:rsidR="0038125B" w:rsidRPr="008E22D0" w:rsidRDefault="0038125B" w:rsidP="0038125B">
      <w:pPr>
        <w:spacing w:after="0" w:line="302" w:lineRule="atLeast"/>
        <w:ind w:left="-249" w:firstLine="24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8E22D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38125B" w:rsidRPr="008E22D0" w:rsidRDefault="0038125B" w:rsidP="0038125B">
      <w:pPr>
        <w:spacing w:after="0" w:line="302" w:lineRule="atLeast"/>
        <w:ind w:left="-249" w:firstLine="73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22D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при осуществлении муниципального контроля в сфере благоустройства</w:t>
      </w:r>
      <w:r w:rsidRPr="008E22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8E22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8125B" w:rsidRPr="008E22D0" w:rsidRDefault="0038125B" w:rsidP="0038125B">
      <w:pPr>
        <w:spacing w:after="0" w:line="302" w:lineRule="atLeast"/>
        <w:ind w:left="-249" w:firstLine="73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38125B" w:rsidRPr="008E22D0" w:rsidRDefault="0038125B" w:rsidP="0038125B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E22D0">
        <w:rPr>
          <w:rFonts w:ascii="Liberation Serif" w:eastAsia="Times New Roman" w:hAnsi="Liberation Serif" w:cs="Times New Roman"/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38125B" w:rsidRPr="008E22D0" w:rsidRDefault="0038125B" w:rsidP="0038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1.</w:t>
      </w:r>
      <w:r w:rsidRPr="008E22D0">
        <w:rPr>
          <w:rFonts w:ascii="Liberation Serif" w:eastAsia="Times New Roman" w:hAnsi="Liberation Serif" w:cs="Times New Roman"/>
          <w:color w:val="000000"/>
          <w:sz w:val="28"/>
          <w:szCs w:val="28"/>
        </w:rPr>
        <w:t>Признаки нарушения Пра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вил благоустройства территории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сельского поселения</w:t>
      </w:r>
      <w:r w:rsidRPr="008E22D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(далее – Правила благоустройства)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38125B" w:rsidRPr="00A22883" w:rsidRDefault="0038125B" w:rsidP="00381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A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</w:t>
      </w:r>
      <w:r w:rsidRPr="00A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риска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охраняемым законом ценностям.</w:t>
      </w:r>
    </w:p>
    <w:p w:rsidR="0038125B" w:rsidRPr="00A22883" w:rsidRDefault="0038125B" w:rsidP="00381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Pr="00A2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8125B" w:rsidRPr="00A22883" w:rsidRDefault="0038125B" w:rsidP="0038125B">
      <w:pPr>
        <w:widowControl w:val="0"/>
        <w:autoSpaceDE w:val="0"/>
        <w:autoSpaceDN w:val="0"/>
        <w:spacing w:after="0" w:line="192" w:lineRule="auto"/>
        <w:ind w:left="45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25B" w:rsidRPr="00A22883" w:rsidRDefault="0038125B" w:rsidP="0038125B">
      <w:pPr>
        <w:widowControl w:val="0"/>
        <w:autoSpaceDE w:val="0"/>
        <w:autoSpaceDN w:val="0"/>
        <w:spacing w:after="0" w:line="192" w:lineRule="auto"/>
        <w:ind w:left="45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5B" w:rsidRPr="00A22883" w:rsidRDefault="0038125B" w:rsidP="0038125B">
      <w:pPr>
        <w:widowControl w:val="0"/>
        <w:autoSpaceDE w:val="0"/>
        <w:autoSpaceDN w:val="0"/>
        <w:spacing w:after="0" w:line="192" w:lineRule="auto"/>
        <w:ind w:left="45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5B" w:rsidRDefault="0038125B" w:rsidP="0038125B">
      <w:pPr>
        <w:tabs>
          <w:tab w:val="left" w:pos="41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8125B" w:rsidRDefault="0038125B" w:rsidP="0038125B">
      <w:pPr>
        <w:rPr>
          <w:rFonts w:ascii="Times New Roman" w:eastAsia="Calibri" w:hAnsi="Times New Roman" w:cs="Times New Roman"/>
          <w:sz w:val="28"/>
          <w:szCs w:val="28"/>
        </w:rPr>
      </w:pPr>
    </w:p>
    <w:p w:rsidR="0038125B" w:rsidRDefault="0038125B" w:rsidP="0038125B"/>
    <w:p w:rsidR="00EF2D25" w:rsidRDefault="00EF2D25">
      <w:bookmarkStart w:id="1" w:name="_GoBack"/>
      <w:bookmarkEnd w:id="1"/>
    </w:p>
    <w:sectPr w:rsidR="00EF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4"/>
    <w:rsid w:val="0038125B"/>
    <w:rsid w:val="00DC0AE4"/>
    <w:rsid w:val="00E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2023-09-15T08:04:00Z</dcterms:created>
  <dcterms:modified xsi:type="dcterms:W3CDTF">2023-09-15T08:04:00Z</dcterms:modified>
</cp:coreProperties>
</file>