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6" w:rsidRPr="00111917" w:rsidRDefault="003B3CD6" w:rsidP="00207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D6" w:rsidRPr="00111917" w:rsidRDefault="003B3CD6" w:rsidP="0051643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51" w:rsidRPr="00111917" w:rsidRDefault="00516437" w:rsidP="00516437">
      <w:pPr>
        <w:spacing w:after="0" w:line="240" w:lineRule="auto"/>
        <w:ind w:left="4956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62A51"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D62A51" w:rsidRPr="00111917" w:rsidRDefault="00516437" w:rsidP="00516437">
      <w:pPr>
        <w:spacing w:after="0" w:line="240" w:lineRule="auto"/>
        <w:ind w:left="4956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D62A51"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оложению </w:t>
      </w:r>
    </w:p>
    <w:p w:rsidR="00D62A51" w:rsidRPr="00111917" w:rsidRDefault="00D62A51" w:rsidP="00516437">
      <w:pPr>
        <w:spacing w:after="0" w:line="240" w:lineRule="auto"/>
        <w:ind w:left="4956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контроле </w:t>
      </w:r>
    </w:p>
    <w:p w:rsidR="00D62A51" w:rsidRPr="00111917" w:rsidRDefault="00D62A51" w:rsidP="00516437">
      <w:pPr>
        <w:spacing w:after="0" w:line="240" w:lineRule="auto"/>
        <w:ind w:left="4956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</w:p>
    <w:p w:rsidR="00516437" w:rsidRPr="00111917" w:rsidRDefault="00516437" w:rsidP="00516437">
      <w:pPr>
        <w:spacing w:after="0" w:line="240" w:lineRule="auto"/>
        <w:ind w:left="4956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</w:p>
    <w:p w:rsidR="00516437" w:rsidRPr="00516437" w:rsidRDefault="00516437" w:rsidP="00516437">
      <w:pPr>
        <w:spacing w:after="0" w:line="240" w:lineRule="auto"/>
        <w:ind w:left="4956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16437" w:rsidRPr="00516437" w:rsidRDefault="00516437" w:rsidP="00516437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16437" w:rsidRPr="00111917" w:rsidRDefault="00516437" w:rsidP="00207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предписания Администрации</w:t>
      </w:r>
    </w:p>
    <w:p w:rsidR="00516437" w:rsidRPr="00111917" w:rsidRDefault="00516437" w:rsidP="0051643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516437" w:rsidRPr="00111917" w:rsidTr="00DB5ADB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Бланк Администрации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(указывается должность руководителя контролируемого лица)</w:t>
            </w:r>
          </w:p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(указывается полное наименование контролируемого лица)</w:t>
            </w:r>
          </w:p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(указывается фамилия, имя, отчество</w:t>
            </w:r>
          </w:p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наличии) руководителя контролируемого лица)</w:t>
            </w:r>
          </w:p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516437" w:rsidRPr="002072AF" w:rsidRDefault="00516437" w:rsidP="002072A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320"/>
      <w:bookmarkEnd w:id="0"/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</w:t>
      </w: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_____________________________________________________________,</w:t>
      </w: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решением Администрации)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полное наименование Администрации)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______________________________________________________________</w:t>
      </w: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(указываются наименование и реквизиты акта Администрации о проведении контрольного мероприятия)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516437" w:rsidRPr="00111917" w:rsidRDefault="00516437" w:rsidP="005164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в соответст</w:t>
      </w:r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пунктом 1 части 2 статьи 90 </w:t>
      </w: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(указывается полное наименование Администрации)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предписывает: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Устранить выявленные нарушения обязательных требований в срок до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 20_____ г. включительно.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Уведомить _______________________________________________________________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полное наименование Администрации)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«__» _______________ 20_____ г. включительно.</w:t>
      </w: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437" w:rsidRPr="00111917" w:rsidRDefault="00516437" w:rsidP="00516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16437" w:rsidRPr="00111917" w:rsidRDefault="00516437" w:rsidP="0051643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516437" w:rsidRPr="00111917" w:rsidTr="00DB5AD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37" w:rsidRPr="00111917" w:rsidRDefault="00516437" w:rsidP="00516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37" w:rsidRPr="00111917" w:rsidRDefault="00516437" w:rsidP="00516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37" w:rsidRPr="00111917" w:rsidRDefault="00516437" w:rsidP="00516437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516437" w:rsidRPr="00111917" w:rsidTr="00DB5AD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37" w:rsidRPr="00111917" w:rsidRDefault="00516437" w:rsidP="005164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37" w:rsidRPr="00111917" w:rsidRDefault="00516437" w:rsidP="00516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437" w:rsidRPr="00111917" w:rsidRDefault="00516437" w:rsidP="00516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14B2F" w:rsidRPr="00111917" w:rsidRDefault="00214B2F" w:rsidP="00D62A51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2F" w:rsidRPr="00111917" w:rsidRDefault="00214B2F" w:rsidP="00D62A51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2AF" w:rsidRDefault="002072AF" w:rsidP="00D62A51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2AF" w:rsidRDefault="002072AF" w:rsidP="00D62A51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51" w:rsidRPr="00111917" w:rsidRDefault="00516437" w:rsidP="00D62A51">
      <w:pPr>
        <w:widowControl w:val="0"/>
        <w:autoSpaceDE w:val="0"/>
        <w:autoSpaceDN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D62A51" w:rsidRPr="0011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</w:p>
    <w:p w:rsidR="00D62A51" w:rsidRPr="00111917" w:rsidRDefault="00D62A51" w:rsidP="00D62A51">
      <w:pPr>
        <w:spacing w:after="0" w:line="240" w:lineRule="auto"/>
        <w:ind w:left="705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119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Положению о муниципальном контроле</w:t>
      </w:r>
    </w:p>
    <w:p w:rsidR="00D62A51" w:rsidRPr="00111917" w:rsidRDefault="00D62A51" w:rsidP="00D62A51">
      <w:pPr>
        <w:spacing w:after="0" w:line="240" w:lineRule="auto"/>
        <w:ind w:left="705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119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сфере благоустройства</w:t>
      </w:r>
      <w:r w:rsidR="00516437" w:rsidRPr="001119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территории </w:t>
      </w:r>
    </w:p>
    <w:p w:rsidR="00516437" w:rsidRPr="00111917" w:rsidRDefault="00516437" w:rsidP="00D62A51">
      <w:pPr>
        <w:spacing w:after="0" w:line="240" w:lineRule="auto"/>
        <w:ind w:left="705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1119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Прогресского</w:t>
      </w:r>
      <w:proofErr w:type="spellEnd"/>
      <w:r w:rsidRPr="001119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D62A51" w:rsidRPr="00111917" w:rsidRDefault="00D62A51" w:rsidP="00D62A51">
      <w:pPr>
        <w:widowControl w:val="0"/>
        <w:autoSpaceDE w:val="0"/>
        <w:autoSpaceDN w:val="0"/>
        <w:spacing w:after="0" w:line="192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A51" w:rsidRPr="00111917" w:rsidRDefault="00D62A51" w:rsidP="00D62A5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1119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Ключевые показатели муниципального контроля в сфере</w:t>
      </w:r>
    </w:p>
    <w:p w:rsidR="00D62A51" w:rsidRPr="00111917" w:rsidRDefault="00D62A51" w:rsidP="00D62A5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1119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благоустройства на территории </w:t>
      </w:r>
      <w:r w:rsidR="00A23B8F" w:rsidRPr="001119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П</w:t>
      </w:r>
      <w:proofErr w:type="spellStart"/>
      <w:r w:rsidR="00A23B8F" w:rsidRPr="001119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рогрес</w:t>
      </w:r>
      <w:r w:rsidRPr="001119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ского</w:t>
      </w:r>
      <w:proofErr w:type="spellEnd"/>
      <w:r w:rsidRPr="0011191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сельского </w:t>
      </w:r>
      <w:proofErr w:type="spellStart"/>
      <w:r w:rsidRPr="0011191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>поселения</w:t>
      </w:r>
      <w:r w:rsidRPr="001119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и</w:t>
      </w:r>
      <w:proofErr w:type="spellEnd"/>
      <w:r w:rsidRPr="001119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их целевые значения, индикативные показатели муниципального контроля в </w:t>
      </w:r>
      <w:proofErr w:type="spellStart"/>
      <w:r w:rsidRPr="001119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сфереблагоустройства</w:t>
      </w:r>
      <w:proofErr w:type="spellEnd"/>
      <w:r w:rsidRPr="001119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на территории </w:t>
      </w:r>
      <w:r w:rsidR="00A23B8F" w:rsidRPr="001119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П</w:t>
      </w:r>
      <w:proofErr w:type="spellStart"/>
      <w:r w:rsidR="00A23B8F" w:rsidRPr="001119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рогрес</w:t>
      </w:r>
      <w:r w:rsidRPr="001119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ского</w:t>
      </w:r>
      <w:proofErr w:type="spellEnd"/>
      <w:r w:rsidRPr="0011191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  <w:t xml:space="preserve">сельского поселения </w:t>
      </w:r>
    </w:p>
    <w:p w:rsidR="00214B2F" w:rsidRPr="00111917" w:rsidRDefault="00214B2F" w:rsidP="00D62A5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367A58" w:rsidRDefault="00367A58" w:rsidP="00111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917">
        <w:rPr>
          <w:rFonts w:ascii="Times New Roman" w:eastAsia="Calibri" w:hAnsi="Times New Roman" w:cs="Times New Roman"/>
          <w:sz w:val="24"/>
          <w:szCs w:val="24"/>
        </w:rPr>
        <w:t xml:space="preserve">1. Ключевые показатели муниципального контроля в сфере благоустройства на территории </w:t>
      </w:r>
      <w:proofErr w:type="spellStart"/>
      <w:r w:rsidRPr="00111917">
        <w:rPr>
          <w:rFonts w:ascii="Times New Roman" w:eastAsia="Calibri" w:hAnsi="Times New Roman" w:cs="Times New Roman"/>
          <w:sz w:val="24"/>
          <w:szCs w:val="24"/>
        </w:rPr>
        <w:t>Прогресского</w:t>
      </w:r>
      <w:proofErr w:type="spellEnd"/>
      <w:r w:rsidRPr="0011191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их целевые значения:</w:t>
      </w:r>
    </w:p>
    <w:p w:rsidR="002072AF" w:rsidRPr="00111917" w:rsidRDefault="002072AF" w:rsidP="001119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25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426"/>
        <w:gridCol w:w="7654"/>
        <w:gridCol w:w="1245"/>
      </w:tblGrid>
      <w:tr w:rsidR="00367A58" w:rsidRPr="00111917" w:rsidTr="002072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58" w:rsidRPr="00111917" w:rsidRDefault="00367A58" w:rsidP="00367A58">
            <w:pPr>
              <w:suppressAutoHyphens/>
              <w:spacing w:after="0" w:line="240" w:lineRule="exact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67A58" w:rsidRPr="00111917" w:rsidRDefault="00367A58" w:rsidP="00367A58">
            <w:pPr>
              <w:spacing w:after="0" w:line="240" w:lineRule="exact"/>
              <w:ind w:left="-110"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58" w:rsidRPr="00111917" w:rsidRDefault="00367A58" w:rsidP="00367A58">
            <w:pPr>
              <w:suppressAutoHyphens/>
              <w:spacing w:after="0" w:line="240" w:lineRule="exact"/>
              <w:ind w:left="-110" w:right="-106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58" w:rsidRPr="00111917" w:rsidRDefault="00367A58" w:rsidP="00367A58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367A58" w:rsidRPr="00111917" w:rsidTr="002072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58" w:rsidRPr="00111917" w:rsidRDefault="00367A58" w:rsidP="00367A58">
            <w:pPr>
              <w:suppressAutoHyphens/>
              <w:spacing w:after="0" w:line="240" w:lineRule="exact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58" w:rsidRPr="00111917" w:rsidRDefault="00367A58" w:rsidP="00367A58">
            <w:pPr>
              <w:suppressAutoHyphens/>
              <w:spacing w:after="0" w:line="240" w:lineRule="exact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58" w:rsidRPr="00111917" w:rsidRDefault="00367A58" w:rsidP="00367A58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67A58" w:rsidRPr="00111917" w:rsidTr="002072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58" w:rsidRPr="00111917" w:rsidRDefault="00367A58" w:rsidP="00367A58">
            <w:pPr>
              <w:suppressAutoHyphens/>
              <w:spacing w:after="0" w:line="100" w:lineRule="atLeast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58" w:rsidRPr="002072AF" w:rsidRDefault="00367A58" w:rsidP="002072A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58" w:rsidRPr="00111917" w:rsidRDefault="00367A58" w:rsidP="00367A5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111917" w:rsidRPr="00111917" w:rsidTr="002072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111917" w:rsidRDefault="00111917" w:rsidP="00367A58">
            <w:pPr>
              <w:suppressAutoHyphens/>
              <w:spacing w:after="0" w:line="100" w:lineRule="atLeast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2072AF" w:rsidRDefault="00111917" w:rsidP="002072A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111917" w:rsidRDefault="00111917" w:rsidP="00847EFE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2"/>
                <w:sz w:val="24"/>
                <w:szCs w:val="24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111917" w:rsidRPr="00111917" w:rsidTr="002072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111917" w:rsidRDefault="00111917" w:rsidP="00367A58">
            <w:pPr>
              <w:suppressAutoHyphens/>
              <w:spacing w:after="0" w:line="100" w:lineRule="atLeast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2072AF" w:rsidRDefault="00111917" w:rsidP="002072A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111917" w:rsidRDefault="00111917" w:rsidP="00847EFE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2"/>
                <w:sz w:val="24"/>
                <w:szCs w:val="24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111917" w:rsidRPr="00111917" w:rsidTr="002072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111917" w:rsidRDefault="00111917" w:rsidP="00367A58">
            <w:pPr>
              <w:suppressAutoHyphens/>
              <w:spacing w:after="0" w:line="100" w:lineRule="atLeast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2072AF" w:rsidRDefault="00111917" w:rsidP="002072AF">
            <w:pPr>
              <w:pStyle w:val="a5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</w:t>
            </w:r>
            <w:proofErr w:type="spellStart"/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вынесен</w:t>
            </w:r>
            <w:r w:rsid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917" w:rsidRPr="00111917" w:rsidRDefault="00111917" w:rsidP="00847EFE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Calibri"/>
                <w:kern w:val="2"/>
                <w:sz w:val="24"/>
                <w:szCs w:val="24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10%</w:t>
            </w:r>
          </w:p>
        </w:tc>
      </w:tr>
    </w:tbl>
    <w:p w:rsidR="00111917" w:rsidRDefault="00111917" w:rsidP="0011191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111917" w:rsidRDefault="00111917" w:rsidP="0011191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11191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2. Индикативные показатели муниципального контроля в сфере благоустройства в </w:t>
      </w:r>
      <w:proofErr w:type="spellStart"/>
      <w:r w:rsidRPr="0011191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ja-JP" w:bidi="fa-IR"/>
        </w:rPr>
        <w:t>Прогресском</w:t>
      </w:r>
      <w:proofErr w:type="spellEnd"/>
      <w:r w:rsidRPr="00111917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сельском поселении:</w:t>
      </w:r>
    </w:p>
    <w:p w:rsidR="002072AF" w:rsidRPr="00111917" w:rsidRDefault="002072AF" w:rsidP="0011191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87"/>
        <w:gridCol w:w="1828"/>
        <w:gridCol w:w="4078"/>
      </w:tblGrid>
      <w:tr w:rsidR="00111917" w:rsidRPr="00111917" w:rsidTr="002072AF">
        <w:tc>
          <w:tcPr>
            <w:tcW w:w="594" w:type="dxa"/>
            <w:shd w:val="clear" w:color="auto" w:fill="auto"/>
          </w:tcPr>
          <w:p w:rsidR="00111917" w:rsidRPr="00111917" w:rsidRDefault="00111917" w:rsidP="00847E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2950" w:type="dxa"/>
            <w:shd w:val="clear" w:color="auto" w:fill="auto"/>
          </w:tcPr>
          <w:p w:rsidR="00111917" w:rsidRPr="00111917" w:rsidRDefault="00111917" w:rsidP="00847E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</w:tcPr>
          <w:p w:rsidR="00111917" w:rsidRPr="00111917" w:rsidRDefault="00111917" w:rsidP="00847E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показателя (%)</w:t>
            </w:r>
          </w:p>
        </w:tc>
        <w:tc>
          <w:tcPr>
            <w:tcW w:w="3827" w:type="dxa"/>
            <w:shd w:val="clear" w:color="auto" w:fill="auto"/>
          </w:tcPr>
          <w:p w:rsidR="00111917" w:rsidRPr="00111917" w:rsidRDefault="00111917" w:rsidP="00847E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11917" w:rsidRPr="00111917" w:rsidTr="002072AF">
        <w:tc>
          <w:tcPr>
            <w:tcW w:w="594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результатам проведения контрольных мероприятий</w:t>
            </w:r>
          </w:p>
        </w:tc>
        <w:tc>
          <w:tcPr>
            <w:tcW w:w="1985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НАРУСТ / НАРОБЩ х 100</w:t>
            </w:r>
          </w:p>
        </w:tc>
        <w:tc>
          <w:tcPr>
            <w:tcW w:w="3827" w:type="dxa"/>
            <w:shd w:val="clear" w:color="auto" w:fill="auto"/>
          </w:tcPr>
          <w:p w:rsidR="00111917" w:rsidRPr="00111917" w:rsidRDefault="00111917" w:rsidP="001119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НАРУСТ – количество устраненных нарушений, ед.;</w:t>
            </w:r>
          </w:p>
          <w:p w:rsidR="00111917" w:rsidRPr="00111917" w:rsidRDefault="00111917" w:rsidP="00111917">
            <w:pPr>
              <w:pStyle w:val="a5"/>
              <w:rPr>
                <w:lang w:eastAsia="ru-RU"/>
              </w:rPr>
            </w:pPr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НАРОБЩ – общее количество выявленных нарушений, ед.</w:t>
            </w:r>
          </w:p>
        </w:tc>
      </w:tr>
      <w:tr w:rsidR="00111917" w:rsidRPr="00111917" w:rsidTr="002072AF">
        <w:tc>
          <w:tcPr>
            <w:tcW w:w="594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0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1985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КМЖ/</w:t>
            </w:r>
          </w:p>
          <w:p w:rsidR="00111917" w:rsidRPr="00111917" w:rsidRDefault="00111917" w:rsidP="00847EF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КМОБЩ х 100</w:t>
            </w:r>
          </w:p>
        </w:tc>
        <w:tc>
          <w:tcPr>
            <w:tcW w:w="3827" w:type="dxa"/>
            <w:shd w:val="clear" w:color="auto" w:fill="auto"/>
          </w:tcPr>
          <w:p w:rsidR="00111917" w:rsidRPr="00111917" w:rsidRDefault="00111917" w:rsidP="001119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КМЖ – количество контрольных мероприятий, на результаты которых поданы жалобы, ед.;</w:t>
            </w:r>
          </w:p>
          <w:p w:rsidR="00111917" w:rsidRPr="00111917" w:rsidRDefault="00111917" w:rsidP="00111917">
            <w:pPr>
              <w:pStyle w:val="a5"/>
              <w:rPr>
                <w:lang w:eastAsia="ru-RU"/>
              </w:rPr>
            </w:pPr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КМОБЩ – количество всех контрольных мероприятий, ед</w:t>
            </w:r>
            <w:r w:rsidRPr="00111917">
              <w:rPr>
                <w:lang w:eastAsia="ru-RU"/>
              </w:rPr>
              <w:t>.</w:t>
            </w:r>
          </w:p>
        </w:tc>
      </w:tr>
      <w:tr w:rsidR="00111917" w:rsidRPr="00111917" w:rsidTr="002072AF">
        <w:tc>
          <w:tcPr>
            <w:tcW w:w="594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0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мероприятий, результаты которых были признаны недействительными</w:t>
            </w:r>
          </w:p>
        </w:tc>
        <w:tc>
          <w:tcPr>
            <w:tcW w:w="1985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КМНЕД / КМПРОВ х 100</w:t>
            </w:r>
          </w:p>
        </w:tc>
        <w:tc>
          <w:tcPr>
            <w:tcW w:w="3827" w:type="dxa"/>
            <w:shd w:val="clear" w:color="auto" w:fill="auto"/>
          </w:tcPr>
          <w:p w:rsidR="00111917" w:rsidRPr="00111917" w:rsidRDefault="00111917" w:rsidP="001119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КМНЕД – количество </w:t>
            </w:r>
            <w:proofErr w:type="spellStart"/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признанных недействительными, ед.;</w:t>
            </w:r>
          </w:p>
          <w:p w:rsidR="00111917" w:rsidRPr="00111917" w:rsidRDefault="00111917" w:rsidP="00111917">
            <w:pPr>
              <w:pStyle w:val="a5"/>
              <w:rPr>
                <w:lang w:eastAsia="ru-RU"/>
              </w:rPr>
            </w:pPr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КМПРОВ – количество проведенных контрольных мероприятий, ед.</w:t>
            </w:r>
          </w:p>
        </w:tc>
      </w:tr>
      <w:tr w:rsidR="00111917" w:rsidRPr="00111917" w:rsidTr="002072AF">
        <w:tc>
          <w:tcPr>
            <w:tcW w:w="594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0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отмененных в судебном порядке поста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новлений по делам об административных правонаруше</w:t>
            </w: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ниях (за исключением </w:t>
            </w:r>
            <w:r w:rsidR="0020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постановлений, отме</w:t>
            </w:r>
            <w:r w:rsidRPr="00111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ненных на основании статей 2.7 и 2.9 Кодекса Российской Федерации об административных правонарушениях)</w:t>
            </w:r>
          </w:p>
        </w:tc>
        <w:tc>
          <w:tcPr>
            <w:tcW w:w="1985" w:type="dxa"/>
            <w:shd w:val="clear" w:color="auto" w:fill="auto"/>
          </w:tcPr>
          <w:p w:rsidR="00111917" w:rsidRPr="00111917" w:rsidRDefault="00111917" w:rsidP="00847EF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Потм</w:t>
            </w:r>
            <w:proofErr w:type="spellEnd"/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111917" w:rsidRPr="00111917" w:rsidRDefault="00111917" w:rsidP="00847EF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Побщх</w:t>
            </w:r>
            <w:proofErr w:type="spellEnd"/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3827" w:type="dxa"/>
            <w:shd w:val="clear" w:color="auto" w:fill="auto"/>
          </w:tcPr>
          <w:p w:rsidR="00111917" w:rsidRPr="00111917" w:rsidRDefault="00111917" w:rsidP="0011191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Потм</w:t>
            </w:r>
            <w:proofErr w:type="spellEnd"/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отмененных в судебном порядке постановлений по </w:t>
            </w:r>
            <w:r w:rsidR="0020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делам об административных право</w:t>
            </w:r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нарушениях (за исключением постановлений, отмененных на основании статей 2.7 и 2.9 Кодекса Российской Федерации об административных правонарушениях), ед.</w:t>
            </w:r>
          </w:p>
          <w:p w:rsidR="00111917" w:rsidRPr="00111917" w:rsidRDefault="00111917" w:rsidP="00111917">
            <w:pPr>
              <w:pStyle w:val="a5"/>
              <w:rPr>
                <w:lang w:eastAsia="ru-RU"/>
              </w:rPr>
            </w:pPr>
            <w:proofErr w:type="spellStart"/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Побщ</w:t>
            </w:r>
            <w:proofErr w:type="spellEnd"/>
            <w:r w:rsidRPr="00111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количество вынесенных постановлений по делам об административныхправонарушениях, ед.</w:t>
            </w:r>
          </w:p>
        </w:tc>
      </w:tr>
    </w:tbl>
    <w:p w:rsidR="00367A58" w:rsidRPr="00367A58" w:rsidRDefault="00367A58" w:rsidP="002072AF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367A58" w:rsidRPr="00367A58" w:rsidSect="00C46A1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55F5"/>
    <w:rsid w:val="00111917"/>
    <w:rsid w:val="00134887"/>
    <w:rsid w:val="001E71CA"/>
    <w:rsid w:val="002072AF"/>
    <w:rsid w:val="00214B2F"/>
    <w:rsid w:val="00340A59"/>
    <w:rsid w:val="00367A58"/>
    <w:rsid w:val="0037347F"/>
    <w:rsid w:val="003B3CD6"/>
    <w:rsid w:val="003F4C13"/>
    <w:rsid w:val="004825BC"/>
    <w:rsid w:val="004E64B6"/>
    <w:rsid w:val="00516437"/>
    <w:rsid w:val="00650548"/>
    <w:rsid w:val="0065486B"/>
    <w:rsid w:val="006F1F05"/>
    <w:rsid w:val="0078681F"/>
    <w:rsid w:val="007C55F5"/>
    <w:rsid w:val="009128A6"/>
    <w:rsid w:val="00A23B8F"/>
    <w:rsid w:val="00B50D8E"/>
    <w:rsid w:val="00BB2D9D"/>
    <w:rsid w:val="00BD15B2"/>
    <w:rsid w:val="00C572AD"/>
    <w:rsid w:val="00CA415E"/>
    <w:rsid w:val="00D5240E"/>
    <w:rsid w:val="00D62A51"/>
    <w:rsid w:val="00F8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E71C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E71C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1E71CA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4">
    <w:name w:val="Абзац списка Знак"/>
    <w:link w:val="a3"/>
    <w:locked/>
    <w:rsid w:val="001E71CA"/>
    <w:rPr>
      <w:rFonts w:ascii="Arial" w:eastAsia="Times New Roman" w:hAnsi="Arial" w:cs="Times New Roman"/>
      <w:sz w:val="20"/>
      <w:szCs w:val="20"/>
      <w:lang/>
    </w:rPr>
  </w:style>
  <w:style w:type="paragraph" w:styleId="a5">
    <w:name w:val="No Spacing"/>
    <w:uiPriority w:val="1"/>
    <w:qFormat/>
    <w:rsid w:val="00111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E71C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E71C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1E71CA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E71C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111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2021-11-29T15:25:00Z</cp:lastPrinted>
  <dcterms:created xsi:type="dcterms:W3CDTF">2023-05-22T13:17:00Z</dcterms:created>
  <dcterms:modified xsi:type="dcterms:W3CDTF">2023-05-22T13:17:00Z</dcterms:modified>
</cp:coreProperties>
</file>